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78" w:rsidRPr="006B7C65" w:rsidRDefault="00145478" w:rsidP="006B7C65">
      <w:pPr>
        <w:pStyle w:val="Titel"/>
        <w:rPr>
          <w:rFonts w:eastAsia="Times New Roman"/>
          <w:sz w:val="36"/>
          <w:szCs w:val="36"/>
          <w:lang w:val="de-DE" w:eastAsia="de-AT"/>
        </w:rPr>
      </w:pPr>
      <w:r w:rsidRPr="006B7C65">
        <w:rPr>
          <w:rFonts w:ascii="Times New Roman" w:eastAsia="Times New Roman" w:hAnsi="Times New Roman" w:cs="Times New Roman"/>
          <w:caps/>
          <w:kern w:val="36"/>
          <w:sz w:val="36"/>
          <w:szCs w:val="36"/>
          <w:lang w:val="de-DE" w:eastAsia="de-AT"/>
        </w:rPr>
        <w:t>Saltimbocca von der Kalbsleber</w:t>
      </w:r>
      <w:r w:rsidR="006B7C65" w:rsidRPr="006B7C65">
        <w:rPr>
          <w:rFonts w:ascii="Times New Roman" w:eastAsia="Times New Roman" w:hAnsi="Times New Roman" w:cs="Times New Roman"/>
          <w:caps/>
          <w:kern w:val="36"/>
          <w:sz w:val="36"/>
          <w:szCs w:val="36"/>
          <w:lang w:val="de-DE" w:eastAsia="de-AT"/>
        </w:rPr>
        <w:t xml:space="preserve"> </w:t>
      </w:r>
      <w:r w:rsidRPr="006B7C65">
        <w:rPr>
          <w:rFonts w:eastAsia="Times New Roman"/>
          <w:sz w:val="36"/>
          <w:szCs w:val="36"/>
          <w:lang w:val="de-DE" w:eastAsia="de-AT"/>
        </w:rPr>
        <w:t xml:space="preserve"> mit Polenta &amp; gegrillten Melanzani </w:t>
      </w:r>
      <w:r w:rsidRPr="006B7C65">
        <w:rPr>
          <w:rFonts w:eastAsia="Times New Roman"/>
          <w:sz w:val="36"/>
          <w:szCs w:val="36"/>
          <w:lang w:val="de-DE" w:eastAsia="de-AT"/>
        </w:rPr>
        <w:br/>
        <w:t> </w:t>
      </w:r>
    </w:p>
    <w:p w:rsidR="006B7C65" w:rsidRDefault="006B7C65" w:rsidP="00145478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</w:pPr>
      <w:r w:rsidRPr="00145478">
        <w:rPr>
          <w:rFonts w:ascii="Arial" w:eastAsia="Times New Roman" w:hAnsi="Arial" w:cs="Arial"/>
          <w:b/>
          <w:bCs/>
          <w:color w:val="666666"/>
          <w:sz w:val="18"/>
          <w:lang w:val="de-DE" w:eastAsia="de-AT"/>
        </w:rPr>
        <w:t xml:space="preserve">Zutaten </w:t>
      </w:r>
      <w:r w:rsidRPr="00145478">
        <w:rPr>
          <w:rFonts w:ascii="Arial" w:eastAsia="Times New Roman" w:hAnsi="Arial" w:cs="Arial"/>
          <w:b/>
          <w:bCs/>
          <w:color w:val="666666"/>
          <w:sz w:val="18"/>
          <w:szCs w:val="18"/>
          <w:lang w:val="de-DE" w:eastAsia="de-AT"/>
        </w:rPr>
        <w:br/>
      </w:r>
      <w:r w:rsidRPr="00145478">
        <w:rPr>
          <w:rFonts w:ascii="Arial" w:eastAsia="Times New Roman" w:hAnsi="Arial" w:cs="Arial"/>
          <w:b/>
          <w:bCs/>
          <w:color w:val="666666"/>
          <w:sz w:val="18"/>
          <w:lang w:val="de-DE" w:eastAsia="de-AT"/>
        </w:rPr>
        <w:t xml:space="preserve">für 4 Portionen </w:t>
      </w:r>
      <w:r w:rsidRPr="00145478">
        <w:rPr>
          <w:rFonts w:ascii="Arial" w:eastAsia="Times New Roman" w:hAnsi="Arial" w:cs="Arial"/>
          <w:b/>
          <w:bCs/>
          <w:color w:val="666666"/>
          <w:sz w:val="18"/>
          <w:szCs w:val="18"/>
          <w:lang w:val="de-DE" w:eastAsia="de-AT"/>
        </w:rPr>
        <w:br/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8 Scheiben Kalbsleber à 60 g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8 kleine Scheiben </w:t>
      </w:r>
      <w:proofErr w:type="spellStart"/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t>Parmaschinken</w:t>
      </w:r>
      <w:proofErr w:type="spellEnd"/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t xml:space="preserve">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8 Blätter Salbei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100 g Polentagrieß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400 ml Hühnerfond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EL geriebener Parmesan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EL Butter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Melanzani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½ Knoblauchzehe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TL Basilikum, fein geschnitten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1 TL Petersilie, gehackt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 xml:space="preserve">Zitronensaft, Olivenöl </w:t>
      </w:r>
      <w:r w:rsidRPr="00145478"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  <w:br/>
        <w:t>Salz, Pfeffer </w:t>
      </w:r>
    </w:p>
    <w:p w:rsidR="006B7C65" w:rsidRDefault="006B7C65" w:rsidP="00145478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val="de-DE" w:eastAsia="de-AT"/>
        </w:rPr>
      </w:pPr>
    </w:p>
    <w:p w:rsidR="006B7C65" w:rsidRDefault="006B7C65" w:rsidP="001454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</w:p>
    <w:p w:rsidR="006B7C65" w:rsidRDefault="00145478" w:rsidP="001454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1. Melanzani der Länge nach halbieren, mit Salz, Pfeffer, Zitrone und Olivenöl auf der Schnittseite würzen und langsam</w:t>
      </w:r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softHyphen/>
        <w:t xml:space="preserve"> (zuerst auf der Schnittseite, dann auf der anderen) grillen, bis sie weich ist. </w:t>
      </w:r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br/>
      </w:r>
    </w:p>
    <w:p w:rsidR="006B7C65" w:rsidRDefault="00145478" w:rsidP="001454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2. </w:t>
      </w:r>
      <w:proofErr w:type="spellStart"/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Melanzanifleisch</w:t>
      </w:r>
      <w:proofErr w:type="spellEnd"/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 mit einem Löffel von der Schale schaben, fein hacken und mit Olivenöl, Zitronensaft, Knoblauch, Salz, Pfeffer und Kräutern abschmecken. </w:t>
      </w:r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br/>
      </w:r>
    </w:p>
    <w:p w:rsidR="006B7C65" w:rsidRDefault="00145478" w:rsidP="001454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3. Hühnerfond aufkochen, Polentagrieß</w:t>
      </w:r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softHyphen/>
        <w:t xml:space="preserve"> einrühren und bei kleiner Hitze ca. 45 Minuten kochen. Danach Butter und Parmesan einrühren, mit Salz abschmecken und ca. 3 cm hoch auf ein Blech streichen. Erkalten lassen und in </w:t>
      </w:r>
      <w:proofErr w:type="spellStart"/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ca</w:t>
      </w:r>
      <w:proofErr w:type="spellEnd"/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 7 x 7 cm große Rauten schneiden. </w:t>
      </w:r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br/>
      </w:r>
    </w:p>
    <w:p w:rsidR="006B7C65" w:rsidRDefault="00145478" w:rsidP="001454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4. Kalbsleberscheiben mit je einer Scheibe </w:t>
      </w:r>
      <w:proofErr w:type="spellStart"/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Parmaschinken</w:t>
      </w:r>
      <w:proofErr w:type="spellEnd"/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 und einem Blatt Salbei belegen, mit Zahnstochern fixieren. </w:t>
      </w:r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br/>
      </w:r>
    </w:p>
    <w:p w:rsidR="00145478" w:rsidRPr="00145478" w:rsidRDefault="00145478" w:rsidP="001454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</w:pPr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5. Kalbsleber mit Salz und Pfeffer würzen, leicht mit Olivenöl bestreichen und beidseitig grillieren. Polenta ebenfalls grillen und mit der Leber und dem </w:t>
      </w:r>
      <w:proofErr w:type="spellStart"/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>Melanzanipüree</w:t>
      </w:r>
      <w:proofErr w:type="spellEnd"/>
      <w:r w:rsidRPr="00145478">
        <w:rPr>
          <w:rFonts w:ascii="Arial" w:eastAsia="Times New Roman" w:hAnsi="Arial" w:cs="Arial"/>
          <w:color w:val="333333"/>
          <w:sz w:val="18"/>
          <w:szCs w:val="18"/>
          <w:lang w:val="de-DE" w:eastAsia="de-AT"/>
        </w:rPr>
        <w:t xml:space="preserve"> anrichten. </w:t>
      </w:r>
    </w:p>
    <w:p w:rsidR="002E3DFC" w:rsidRDefault="002E3DFC"/>
    <w:sectPr w:rsidR="002E3DFC" w:rsidSect="002E3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145478"/>
    <w:rsid w:val="00145478"/>
    <w:rsid w:val="002E3DFC"/>
    <w:rsid w:val="004C11BB"/>
    <w:rsid w:val="006B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D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textimageleft1">
    <w:name w:val="nc_text_image_left1"/>
    <w:basedOn w:val="Standard"/>
    <w:rsid w:val="00145478"/>
    <w:pPr>
      <w:spacing w:before="5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de-AT"/>
    </w:rPr>
  </w:style>
  <w:style w:type="paragraph" w:customStyle="1" w:styleId="description2">
    <w:name w:val="description2"/>
    <w:basedOn w:val="Standard"/>
    <w:rsid w:val="00145478"/>
    <w:pPr>
      <w:spacing w:before="51" w:after="0" w:line="240" w:lineRule="auto"/>
    </w:pPr>
    <w:rPr>
      <w:rFonts w:ascii="Times New Roman" w:eastAsia="Times New Roman" w:hAnsi="Times New Roman" w:cs="Times New Roman"/>
      <w:color w:val="666666"/>
      <w:lang w:eastAsia="de-AT"/>
    </w:rPr>
  </w:style>
  <w:style w:type="character" w:styleId="Fett">
    <w:name w:val="Strong"/>
    <w:basedOn w:val="Absatz-Standardschriftart"/>
    <w:uiPriority w:val="22"/>
    <w:qFormat/>
    <w:rsid w:val="0014547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47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B7C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B7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387">
              <w:marLeft w:val="0"/>
              <w:marRight w:val="0"/>
              <w:marTop w:val="0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7546">
                  <w:marLeft w:val="0"/>
                  <w:marRight w:val="0"/>
                  <w:marTop w:val="2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9836">
                      <w:marLeft w:val="0"/>
                      <w:marRight w:val="101"/>
                      <w:marTop w:val="2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2261">
                          <w:marLeft w:val="0"/>
                          <w:marRight w:val="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Company>Landeck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</dc:creator>
  <cp:keywords/>
  <dc:description/>
  <cp:lastModifiedBy>muster</cp:lastModifiedBy>
  <cp:revision>2</cp:revision>
  <dcterms:created xsi:type="dcterms:W3CDTF">2009-12-20T18:12:00Z</dcterms:created>
  <dcterms:modified xsi:type="dcterms:W3CDTF">2009-12-21T00:46:00Z</dcterms:modified>
</cp:coreProperties>
</file>